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14:paraId="6553C106" w14:textId="77777777" w:rsidTr="00B91554">
        <w:trPr>
          <w:trHeight w:val="1356"/>
        </w:trPr>
        <w:tc>
          <w:tcPr>
            <w:tcW w:w="4868" w:type="dxa"/>
          </w:tcPr>
          <w:p w14:paraId="3E778B24" w14:textId="77777777"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14:paraId="0B21A92A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256375DE" w14:textId="77777777"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14:paraId="73AD95AB" w14:textId="77777777"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20DF6A" w14:textId="77777777"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5D27D659" w14:textId="77777777"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14:paraId="5C57034D" w14:textId="77777777"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>Category: Innovative Project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14:paraId="11267B31" w14:textId="77777777"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043"/>
        <w:gridCol w:w="4642"/>
      </w:tblGrid>
      <w:tr w:rsidR="00FE26D5" w14:paraId="505B1AD1" w14:textId="77777777" w:rsidTr="00EB5B56">
        <w:tc>
          <w:tcPr>
            <w:tcW w:w="993" w:type="dxa"/>
          </w:tcPr>
          <w:p w14:paraId="0C50AE97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469BA5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45CDB2A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4C775A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B61A" w14:textId="77777777"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14:paraId="11D5C769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4FB0F4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7944681D" w14:textId="77777777"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1B03E943" w14:textId="77777777" w:rsidTr="00EB5B56">
        <w:tc>
          <w:tcPr>
            <w:tcW w:w="993" w:type="dxa"/>
          </w:tcPr>
          <w:p w14:paraId="5220AE8C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D51CE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14:paraId="6CC2C745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07639DDA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B6A5F" w14:textId="77777777"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14:paraId="321C7E80" w14:textId="77777777"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A2DD2FD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7EF29D81" w14:textId="77777777" w:rsidTr="00EB5B56">
        <w:tc>
          <w:tcPr>
            <w:tcW w:w="993" w:type="dxa"/>
          </w:tcPr>
          <w:p w14:paraId="00186F6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6A7D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1712ED9B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322162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14:paraId="3A3790C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00BA1CE1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39A98B0D" w14:textId="77777777" w:rsidTr="00EB5B56">
        <w:tc>
          <w:tcPr>
            <w:tcW w:w="993" w:type="dxa"/>
          </w:tcPr>
          <w:p w14:paraId="3C915FCA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14AC6A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242724CB" w14:textId="77777777"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B41C3" w14:textId="77777777"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14:paraId="06D68A4B" w14:textId="77777777"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6F84186A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14:paraId="51CC5EFC" w14:textId="77777777" w:rsidTr="00EB5B56">
        <w:tc>
          <w:tcPr>
            <w:tcW w:w="993" w:type="dxa"/>
          </w:tcPr>
          <w:p w14:paraId="384844F8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AB05D" w14:textId="77777777"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2E9CCA8F" w14:textId="77777777"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13A392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6E6CB" w14:textId="77777777"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14:paraId="1880A98E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1AF55BB8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E122AB" w14:paraId="5FB1A0C0" w14:textId="77777777" w:rsidTr="00EB5B56">
        <w:tc>
          <w:tcPr>
            <w:tcW w:w="993" w:type="dxa"/>
          </w:tcPr>
          <w:p w14:paraId="2864CBC8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A7027" w14:textId="77777777"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5DD605B" w14:textId="77777777"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5BD84F52" w14:textId="77777777" w:rsidR="00200FDD" w:rsidRDefault="00200FDD" w:rsidP="0020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Name. </w:t>
            </w:r>
            <w:r w:rsidR="006833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Description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14:paraId="5B368533" w14:textId="41EA7D5E" w:rsidR="00200FDD" w:rsidRDefault="00200FDD" w:rsidP="0020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Date, Time and Venue</w:t>
            </w:r>
          </w:p>
          <w:p w14:paraId="1E05F54E" w14:textId="77777777" w:rsidR="00200FDD" w:rsidRPr="00FE26D5" w:rsidRDefault="00200FDD" w:rsidP="00200FDD">
            <w:pPr>
              <w:jc w:val="center"/>
              <w:rPr>
                <w:lang w:val="en-US"/>
              </w:rPr>
            </w:pPr>
          </w:p>
          <w:p w14:paraId="55A0D955" w14:textId="69814D83" w:rsidR="00200FDD" w:rsidRPr="00FE26D5" w:rsidRDefault="00200FDD" w:rsidP="00200FDD">
            <w:pPr>
              <w:rPr>
                <w:lang w:val="en-US"/>
              </w:rPr>
            </w:pPr>
            <w:r w:rsidRPr="00FE26D5">
              <w:rPr>
                <w:lang w:val="en-US"/>
              </w:rPr>
              <w:t xml:space="preserve">- </w:t>
            </w:r>
            <w:r w:rsidR="00D01448">
              <w:rPr>
                <w:lang w:val="en-US"/>
              </w:rPr>
              <w:t>Topicality, relevance</w:t>
            </w:r>
            <w:r w:rsidR="00FE26D5">
              <w:rPr>
                <w:lang w:val="en-US"/>
              </w:rPr>
              <w:t xml:space="preserve"> of the conference</w:t>
            </w:r>
            <w:r w:rsidRPr="00FE26D5">
              <w:rPr>
                <w:lang w:val="en-US"/>
              </w:rPr>
              <w:t>/</w:t>
            </w:r>
            <w:r w:rsidR="00FE26D5">
              <w:rPr>
                <w:lang w:val="en-US"/>
              </w:rPr>
              <w:t>round table</w:t>
            </w:r>
            <w:r w:rsidRPr="00FE26D5">
              <w:rPr>
                <w:lang w:val="en-US"/>
              </w:rPr>
              <w:t>/</w:t>
            </w:r>
            <w:r w:rsidR="00FE26D5">
              <w:rPr>
                <w:lang w:val="en-US"/>
              </w:rPr>
              <w:t>presentation</w:t>
            </w:r>
            <w:r w:rsidRPr="00FE26D5">
              <w:rPr>
                <w:lang w:val="en-US"/>
              </w:rPr>
              <w:t>;</w:t>
            </w:r>
          </w:p>
          <w:p w14:paraId="16BE699F" w14:textId="1A6B5696" w:rsidR="00200FDD" w:rsidRPr="00FE26D5" w:rsidRDefault="00200FDD" w:rsidP="00200FDD">
            <w:pPr>
              <w:rPr>
                <w:lang w:val="en-US"/>
              </w:rPr>
            </w:pPr>
            <w:r w:rsidRPr="00FE26D5">
              <w:rPr>
                <w:lang w:val="en-US"/>
              </w:rPr>
              <w:t xml:space="preserve">- </w:t>
            </w:r>
            <w:r w:rsidR="00FE26D5">
              <w:rPr>
                <w:lang w:val="en-US"/>
              </w:rPr>
              <w:t>Name, position, name of the company</w:t>
            </w:r>
            <w:r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organizing event</w:t>
            </w:r>
          </w:p>
          <w:p w14:paraId="21E6C724" w14:textId="69322BAA" w:rsidR="00200FDD" w:rsidRPr="00FE26D5" w:rsidRDefault="00200FDD" w:rsidP="00200FDD">
            <w:pPr>
              <w:rPr>
                <w:lang w:val="en-US"/>
              </w:rPr>
            </w:pPr>
            <w:r w:rsidRPr="00FE26D5">
              <w:rPr>
                <w:lang w:val="en-US"/>
              </w:rPr>
              <w:t xml:space="preserve">- </w:t>
            </w:r>
            <w:r w:rsidR="00D01448">
              <w:rPr>
                <w:lang w:val="en-US"/>
              </w:rPr>
              <w:t>Q</w:t>
            </w:r>
            <w:r w:rsidR="00FE26D5">
              <w:rPr>
                <w:lang w:val="en-US"/>
              </w:rPr>
              <w:t>uantity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of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speakers</w:t>
            </w:r>
            <w:r w:rsidR="00FE26D5" w:rsidRPr="00FE26D5">
              <w:rPr>
                <w:lang w:val="en-US"/>
              </w:rPr>
              <w:t xml:space="preserve">, </w:t>
            </w:r>
            <w:r w:rsidR="00FE26D5">
              <w:rPr>
                <w:lang w:val="en-US"/>
              </w:rPr>
              <w:t>themes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of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the</w:t>
            </w:r>
            <w:r w:rsidR="00FE26D5" w:rsidRPr="00FE26D5">
              <w:rPr>
                <w:lang w:val="en-US"/>
              </w:rPr>
              <w:t xml:space="preserve"> </w:t>
            </w:r>
            <w:r w:rsidR="00FE26D5">
              <w:rPr>
                <w:lang w:val="en-US"/>
              </w:rPr>
              <w:t>presentations</w:t>
            </w:r>
            <w:r w:rsidRPr="00FE26D5">
              <w:rPr>
                <w:lang w:val="en-US"/>
              </w:rPr>
              <w:t xml:space="preserve">; </w:t>
            </w:r>
          </w:p>
          <w:p w14:paraId="435F4FEB" w14:textId="77777777" w:rsidR="00FE26D5" w:rsidRPr="00FE26D5" w:rsidRDefault="00FE26D5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14:paraId="4F660A78" w14:textId="4F672766" w:rsidR="00B91554" w:rsidRPr="001658A1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your </w:t>
            </w:r>
            <w:r w:rsidR="00FE26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concept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with the Application Form</w:t>
            </w: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18AC8346" w14:textId="77777777" w:rsidR="001E732E" w:rsidRPr="001658A1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14:paraId="2D34DA90" w14:textId="77777777"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3C70C8CE" w14:textId="77777777"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14:paraId="4DD4659F" w14:textId="24F35FC9"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E122A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122AB" w:rsidRPr="00E122AB">
        <w:rPr>
          <w:rFonts w:ascii="Times New Roman" w:hAnsi="Times New Roman" w:cs="Times New Roman"/>
          <w:sz w:val="24"/>
          <w:szCs w:val="24"/>
          <w:lang w:val="en-US"/>
        </w:rPr>
        <w:t>0, September,</w:t>
      </w:r>
      <w:bookmarkStart w:id="0" w:name="_GoBack"/>
      <w:bookmarkEnd w:id="0"/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2019" w14:textId="77777777" w:rsidR="001D0B10" w:rsidRDefault="001D0B10" w:rsidP="00BF3A24">
      <w:pPr>
        <w:spacing w:after="0" w:line="240" w:lineRule="auto"/>
      </w:pPr>
      <w:r>
        <w:separator/>
      </w:r>
    </w:p>
  </w:endnote>
  <w:endnote w:type="continuationSeparator" w:id="0">
    <w:p w14:paraId="17334D5C" w14:textId="77777777" w:rsidR="001D0B10" w:rsidRDefault="001D0B10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0431" w14:textId="77777777"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596A" w14:textId="77777777"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562C" w14:textId="77777777"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BC111" w14:textId="77777777" w:rsidR="001D0B10" w:rsidRDefault="001D0B10" w:rsidP="00BF3A24">
      <w:pPr>
        <w:spacing w:after="0" w:line="240" w:lineRule="auto"/>
      </w:pPr>
      <w:r>
        <w:separator/>
      </w:r>
    </w:p>
  </w:footnote>
  <w:footnote w:type="continuationSeparator" w:id="0">
    <w:p w14:paraId="1A055D49" w14:textId="77777777" w:rsidR="001D0B10" w:rsidRDefault="001D0B10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4EE1" w14:textId="77777777"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F1DF" w14:textId="77777777"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54E4" w14:textId="77777777"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E4039"/>
    <w:rsid w:val="00340117"/>
    <w:rsid w:val="003F5314"/>
    <w:rsid w:val="00442695"/>
    <w:rsid w:val="004A20FF"/>
    <w:rsid w:val="00522571"/>
    <w:rsid w:val="00683306"/>
    <w:rsid w:val="007869C4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505B2"/>
    <w:rsid w:val="00D560F1"/>
    <w:rsid w:val="00E122AB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A60C6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Admin</cp:lastModifiedBy>
  <cp:revision>2</cp:revision>
  <dcterms:created xsi:type="dcterms:W3CDTF">2020-04-16T12:01:00Z</dcterms:created>
  <dcterms:modified xsi:type="dcterms:W3CDTF">2020-04-16T12:01:00Z</dcterms:modified>
</cp:coreProperties>
</file>